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14:paraId="63062622" w14:textId="77777777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14:paraId="16BB56DC" w14:textId="77777777" w:rsidR="00522976" w:rsidRDefault="009E096C" w:rsidP="00857585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</w:t>
            </w:r>
            <w:r w:rsidR="008575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2EE8B" w14:textId="2BFFFC6E" w:rsidR="009E096C" w:rsidRPr="00D1121D" w:rsidRDefault="009E096C" w:rsidP="00857585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Культурный центр ЗИЛ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096C" w:rsidRPr="00D1121D" w14:paraId="3F3E7FC6" w14:textId="77777777" w:rsidTr="00D1121D">
        <w:tc>
          <w:tcPr>
            <w:tcW w:w="7234" w:type="dxa"/>
            <w:tcBorders>
              <w:left w:val="nil"/>
              <w:right w:val="nil"/>
            </w:tcBorders>
          </w:tcPr>
          <w:p w14:paraId="7DF1C5CF" w14:textId="77777777" w:rsidR="009E096C" w:rsidRPr="00D1121D" w:rsidRDefault="009D2675" w:rsidP="00857585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6F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585">
              <w:rPr>
                <w:rFonts w:ascii="Times New Roman" w:hAnsi="Times New Roman" w:cs="Times New Roman"/>
                <w:sz w:val="24"/>
                <w:szCs w:val="24"/>
              </w:rPr>
              <w:t>115280,</w:t>
            </w:r>
            <w:r w:rsidR="006F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, ул.Восточная,д.4,корп.1</w:t>
            </w:r>
          </w:p>
        </w:tc>
      </w:tr>
      <w:tr w:rsidR="009E096C" w:rsidRPr="00D1121D" w14:paraId="55CDA3A2" w14:textId="77777777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8A638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14:paraId="4ADEC88E" w14:textId="77777777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14:paraId="4D0B7044" w14:textId="77777777"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14:paraId="0091FC92" w14:textId="77777777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14:paraId="5FC0BFFB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14:paraId="5395D92E" w14:textId="77777777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14:paraId="7B930E3B" w14:textId="067F94B3" w:rsidR="009E096C" w:rsidRPr="00D1121D" w:rsidRDefault="009E096C" w:rsidP="00B216A8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0B3E38CA" w14:textId="77777777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14:paraId="36B9A6BC" w14:textId="0D4E0E19" w:rsidR="009E096C" w:rsidRPr="00D1121D" w:rsidRDefault="00522976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</w:tbl>
    <w:p w14:paraId="08E6BBB2" w14:textId="77777777" w:rsidR="00522976" w:rsidRDefault="00522976" w:rsidP="00920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A7943" w14:textId="77777777"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14:paraId="4C9E0297" w14:textId="6B8C0E83" w:rsidR="00BC2382" w:rsidRPr="009C2CFE" w:rsidRDefault="00E46BE8" w:rsidP="009C2CFE">
      <w:pPr>
        <w:ind w:right="-56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96C" w:rsidRPr="00D1121D">
        <w:rPr>
          <w:rFonts w:ascii="Times New Roman" w:hAnsi="Times New Roman" w:cs="Times New Roman"/>
          <w:sz w:val="24"/>
          <w:szCs w:val="24"/>
        </w:rPr>
        <w:t xml:space="preserve">рошу произвести возврат денежных средств за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приобретенный </w:t>
      </w:r>
      <w:r w:rsidR="009E096C" w:rsidRPr="00D1121D">
        <w:rPr>
          <w:rFonts w:ascii="Times New Roman" w:hAnsi="Times New Roman" w:cs="Times New Roman"/>
          <w:sz w:val="24"/>
          <w:szCs w:val="24"/>
        </w:rPr>
        <w:t>билет</w:t>
      </w:r>
      <w:r w:rsidR="009C2CFE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BC2382">
        <w:rPr>
          <w:rFonts w:ascii="Times New Roman" w:hAnsi="Times New Roman" w:cs="Times New Roman"/>
          <w:sz w:val="24"/>
          <w:szCs w:val="24"/>
        </w:rPr>
        <w:t>_______________________</w:t>
      </w:r>
      <w:r w:rsidR="009C2C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C2382">
        <w:rPr>
          <w:rFonts w:ascii="Times New Roman" w:hAnsi="Times New Roman" w:cs="Times New Roman"/>
          <w:sz w:val="24"/>
          <w:szCs w:val="24"/>
        </w:rPr>
        <w:t xml:space="preserve">  </w:t>
      </w:r>
      <w:r w:rsidR="00BC2382" w:rsidRPr="00D1121D">
        <w:rPr>
          <w:rFonts w:ascii="Times New Roman" w:hAnsi="Times New Roman" w:cs="Times New Roman"/>
          <w:i/>
          <w:sz w:val="20"/>
          <w:szCs w:val="20"/>
        </w:rPr>
        <w:t>(</w:t>
      </w:r>
      <w:r w:rsidR="00BC2382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="00BC2382" w:rsidRPr="00D1121D">
        <w:rPr>
          <w:rFonts w:ascii="Times New Roman" w:hAnsi="Times New Roman" w:cs="Times New Roman"/>
          <w:i/>
          <w:sz w:val="24"/>
          <w:szCs w:val="24"/>
        </w:rPr>
        <w:t>)</w:t>
      </w:r>
      <w:r w:rsidR="00BC2382">
        <w:rPr>
          <w:rFonts w:ascii="Times New Roman" w:hAnsi="Times New Roman" w:cs="Times New Roman"/>
          <w:szCs w:val="24"/>
          <w:vertAlign w:val="subscript"/>
        </w:rPr>
        <w:tab/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14:paraId="292A5459" w14:textId="77777777" w:rsidTr="00522976">
        <w:trPr>
          <w:trHeight w:hRule="exact" w:val="72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6288E" w14:textId="1530C5F2" w:rsidR="009E096C" w:rsidRPr="00D1121D" w:rsidRDefault="009E096C" w:rsidP="00E50F4F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 xml:space="preserve">Наименование </w:t>
            </w:r>
            <w:r w:rsidR="00E50F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8FFD" w14:textId="77777777" w:rsidR="009E096C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F489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EEFC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A66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3560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9A6A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95C5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9230" w14:textId="77777777" w:rsidR="009C2CFE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B74A" w14:textId="77777777" w:rsidR="009C2CFE" w:rsidRPr="00D1121D" w:rsidRDefault="009C2CFE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38A31EF3" w14:textId="77777777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2923A" w14:textId="3D1CCEA8" w:rsidR="009E096C" w:rsidRPr="00D1121D" w:rsidRDefault="009C2CFE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A83E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0A50AD20" w14:textId="77777777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349B" w14:textId="316306CA" w:rsidR="009E096C" w:rsidRPr="00D1121D" w:rsidRDefault="009C2CFE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заказа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0078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60787519" w14:textId="77777777" w:rsidTr="009C2CFE">
        <w:trPr>
          <w:trHeight w:hRule="exact" w:val="4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E5A93" w14:textId="30FBD5F7" w:rsidR="009E096C" w:rsidRPr="00D1121D" w:rsidRDefault="009C2CFE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Ряд, место, входной билет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9ACC" w14:textId="6E3FF471" w:rsidR="009E096C" w:rsidRPr="00D1121D" w:rsidRDefault="009E096C" w:rsidP="009C2CFE">
            <w:pPr>
              <w:pStyle w:val="20"/>
              <w:shd w:val="clear" w:color="auto" w:fill="auto"/>
              <w:spacing w:after="60" w:line="240" w:lineRule="exact"/>
              <w:ind w:left="112"/>
              <w:jc w:val="center"/>
              <w:rPr>
                <w:sz w:val="24"/>
                <w:szCs w:val="24"/>
              </w:rPr>
            </w:pPr>
          </w:p>
        </w:tc>
      </w:tr>
      <w:tr w:rsidR="009E096C" w:rsidRPr="00D1121D" w14:paraId="1052B801" w14:textId="77777777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13CFE" w14:textId="0B269043" w:rsidR="009E096C" w:rsidRPr="00D1121D" w:rsidRDefault="009C2CFE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 w:rsidRPr="00D1121D">
              <w:rPr>
                <w:sz w:val="24"/>
                <w:szCs w:val="24"/>
              </w:rPr>
              <w:t xml:space="preserve"> билет</w:t>
            </w:r>
            <w:proofErr w:type="gramStart"/>
            <w:r w:rsidRPr="00D112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D87E1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FE" w:rsidRPr="00D1121D" w14:paraId="2DDB96BA" w14:textId="77777777" w:rsidTr="00522976">
        <w:trPr>
          <w:trHeight w:hRule="exact" w:val="6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495F2" w14:textId="461DFAA1" w:rsidR="009C2CFE" w:rsidRPr="00BC2382" w:rsidRDefault="009C2CFE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i/>
                <w:sz w:val="20"/>
                <w:szCs w:val="20"/>
              </w:rPr>
            </w:pPr>
            <w:r w:rsidRPr="00D1121D">
              <w:rPr>
                <w:sz w:val="24"/>
                <w:szCs w:val="24"/>
              </w:rPr>
              <w:t>Способ оплаты билет</w:t>
            </w:r>
            <w:proofErr w:type="gramStart"/>
            <w:r w:rsidRPr="00D112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57D0" w14:textId="77777777" w:rsidR="009C2CFE" w:rsidRPr="00522976" w:rsidRDefault="009C2CFE" w:rsidP="00C9565C">
            <w:pPr>
              <w:pStyle w:val="20"/>
              <w:shd w:val="clear" w:color="auto" w:fill="auto"/>
              <w:spacing w:after="60" w:line="240" w:lineRule="exact"/>
              <w:ind w:left="112"/>
              <w:jc w:val="center"/>
              <w:rPr>
                <w:sz w:val="24"/>
                <w:szCs w:val="24"/>
              </w:rPr>
            </w:pPr>
            <w:r w:rsidRPr="00522976">
              <w:rPr>
                <w:sz w:val="24"/>
                <w:szCs w:val="24"/>
              </w:rPr>
              <w:t>В кассе Культурного центра ЗИЛ:</w:t>
            </w:r>
          </w:p>
          <w:p w14:paraId="7B094651" w14:textId="1D34EAD9" w:rsidR="009C2CFE" w:rsidRPr="00D1121D" w:rsidRDefault="009C2CFE" w:rsidP="005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76"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/ банковской картой*   </w:t>
            </w:r>
            <w:r w:rsidRPr="0052297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2976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522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подчеркнуть</w:t>
            </w:r>
            <w:r w:rsidRPr="005229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5C321671" w14:textId="77777777"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14:paraId="0893C1B9" w14:textId="77777777" w:rsidR="009E096C" w:rsidRDefault="009E096C" w:rsidP="00D1121D">
      <w:pPr>
        <w:jc w:val="both"/>
        <w:rPr>
          <w:rFonts w:ascii="Times New Roman" w:hAnsi="Times New Roman" w:cs="Times New Roman"/>
          <w:i/>
        </w:rPr>
      </w:pPr>
      <w:r w:rsidRPr="00BC2382">
        <w:rPr>
          <w:rFonts w:ascii="Times New Roman" w:hAnsi="Times New Roman" w:cs="Times New Roman"/>
          <w:i/>
          <w:sz w:val="20"/>
          <w:szCs w:val="20"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  <w:r w:rsidR="00E50F4F" w:rsidRPr="00BC2382">
        <w:rPr>
          <w:rFonts w:ascii="Times New Roman" w:hAnsi="Times New Roman" w:cs="Times New Roman"/>
          <w:i/>
          <w:sz w:val="20"/>
          <w:szCs w:val="20"/>
        </w:rPr>
        <w:t xml:space="preserve"> Реквизиты банковской карты являются приложением к Заявлению</w:t>
      </w:r>
      <w:r w:rsidR="00E50F4F">
        <w:rPr>
          <w:rFonts w:ascii="Times New Roman" w:hAnsi="Times New Roman" w:cs="Times New Roman"/>
          <w:i/>
        </w:rPr>
        <w:t>.</w:t>
      </w:r>
    </w:p>
    <w:p w14:paraId="2F6E36A3" w14:textId="2457834C" w:rsidR="00522976" w:rsidRDefault="00B216A8" w:rsidP="00522976">
      <w:pPr>
        <w:spacing w:after="0"/>
        <w:ind w:right="-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сообщения решения о рассмотрении: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C54BAAC" w14:textId="77777777" w:rsidR="00522976" w:rsidRPr="00522976" w:rsidRDefault="00522976" w:rsidP="00522976">
      <w:pPr>
        <w:spacing w:after="0"/>
        <w:ind w:right="-200"/>
        <w:rPr>
          <w:rFonts w:ascii="Times New Roman" w:hAnsi="Times New Roman" w:cs="Times New Roman"/>
          <w:sz w:val="24"/>
          <w:szCs w:val="24"/>
        </w:rPr>
      </w:pPr>
    </w:p>
    <w:p w14:paraId="69C36E54" w14:textId="73B65666" w:rsidR="009C2CFE" w:rsidRPr="00522976" w:rsidRDefault="009C2CFE" w:rsidP="00522976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>В случае возврата билета по инициативе покупателя, возврат денежных средств осуществляется по следующим условиям</w:t>
      </w:r>
      <w:r w:rsidR="00522976" w:rsidRPr="00522976">
        <w:rPr>
          <w:rFonts w:ascii="Times New Roman" w:hAnsi="Times New Roman" w:cs="Times New Roman"/>
        </w:rPr>
        <w:t>**</w:t>
      </w:r>
      <w:r w:rsidRPr="00522976">
        <w:rPr>
          <w:rFonts w:ascii="Times New Roman" w:hAnsi="Times New Roman" w:cs="Times New Roman"/>
        </w:rPr>
        <w:t>:</w:t>
      </w:r>
    </w:p>
    <w:p w14:paraId="3E55D996" w14:textId="36AB071B" w:rsidR="009C2CFE" w:rsidRPr="00522976" w:rsidRDefault="009C2CFE" w:rsidP="00522976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 xml:space="preserve">За 10 и более суток до даты </w:t>
      </w:r>
      <w:r w:rsidR="00522976">
        <w:rPr>
          <w:rFonts w:ascii="Times New Roman" w:hAnsi="Times New Roman" w:cs="Times New Roman"/>
        </w:rPr>
        <w:t>(включая дату мероприятия)</w:t>
      </w:r>
      <w:r w:rsidRPr="00522976">
        <w:rPr>
          <w:rFonts w:ascii="Times New Roman" w:hAnsi="Times New Roman" w:cs="Times New Roman"/>
        </w:rPr>
        <w:t xml:space="preserve"> – возврат полной номинальной стоимости</w:t>
      </w:r>
    </w:p>
    <w:p w14:paraId="6053E144" w14:textId="0E085A71" w:rsidR="00522976" w:rsidRPr="00522976" w:rsidRDefault="00522976" w:rsidP="00522976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 xml:space="preserve">От 9 до 5 дней до даты мероприятия </w:t>
      </w:r>
      <w:r>
        <w:rPr>
          <w:rFonts w:ascii="Times New Roman" w:hAnsi="Times New Roman" w:cs="Times New Roman"/>
        </w:rPr>
        <w:t xml:space="preserve">(включая дату мероприятия) </w:t>
      </w:r>
      <w:r w:rsidRPr="00522976">
        <w:rPr>
          <w:rFonts w:ascii="Times New Roman" w:hAnsi="Times New Roman" w:cs="Times New Roman"/>
        </w:rPr>
        <w:t>– возврат 50% от номинальной стоимости</w:t>
      </w:r>
    </w:p>
    <w:p w14:paraId="6A80D3A9" w14:textId="584509CF" w:rsidR="00522976" w:rsidRPr="00522976" w:rsidRDefault="00522976" w:rsidP="00522976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 xml:space="preserve">От 4 до 3 дней до даты мероприятия </w:t>
      </w:r>
      <w:r>
        <w:rPr>
          <w:rFonts w:ascii="Times New Roman" w:hAnsi="Times New Roman" w:cs="Times New Roman"/>
        </w:rPr>
        <w:t>(включая дату мероприятия)</w:t>
      </w:r>
      <w:r w:rsidRPr="00522976">
        <w:rPr>
          <w:rFonts w:ascii="Times New Roman" w:hAnsi="Times New Roman" w:cs="Times New Roman"/>
        </w:rPr>
        <w:t xml:space="preserve"> – возврат 30% от номинальной стоимости</w:t>
      </w:r>
    </w:p>
    <w:p w14:paraId="029C55FC" w14:textId="36FD266E" w:rsidR="00522976" w:rsidRDefault="00522976" w:rsidP="00522976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 xml:space="preserve">Менее чем за 3 дня до мероприятия </w:t>
      </w:r>
      <w:r>
        <w:rPr>
          <w:rFonts w:ascii="Times New Roman" w:hAnsi="Times New Roman" w:cs="Times New Roman"/>
        </w:rPr>
        <w:t xml:space="preserve">(включая дату мероприятия) </w:t>
      </w:r>
      <w:r w:rsidRPr="00522976">
        <w:rPr>
          <w:rFonts w:ascii="Times New Roman" w:hAnsi="Times New Roman" w:cs="Times New Roman"/>
        </w:rPr>
        <w:t xml:space="preserve"> – возврат не осуществляется</w:t>
      </w:r>
    </w:p>
    <w:p w14:paraId="28B81890" w14:textId="77777777" w:rsidR="00754E1C" w:rsidRPr="00522976" w:rsidRDefault="00754E1C" w:rsidP="00522976">
      <w:pPr>
        <w:spacing w:after="0"/>
        <w:ind w:right="-198"/>
        <w:jc w:val="both"/>
        <w:rPr>
          <w:rFonts w:ascii="Times New Roman" w:hAnsi="Times New Roman" w:cs="Times New Roman"/>
        </w:rPr>
      </w:pPr>
    </w:p>
    <w:p w14:paraId="2A660FA0" w14:textId="77777777" w:rsidR="00B92E82" w:rsidRPr="00F82F6D" w:rsidRDefault="009C2CFE" w:rsidP="00B92E82">
      <w:pPr>
        <w:spacing w:after="0"/>
        <w:ind w:right="-198"/>
        <w:jc w:val="both"/>
        <w:rPr>
          <w:rFonts w:ascii="Times New Roman" w:hAnsi="Times New Roman" w:cs="Times New Roman"/>
          <w:i/>
        </w:rPr>
      </w:pPr>
      <w:r w:rsidRPr="00BF1884">
        <w:rPr>
          <w:rFonts w:ascii="Times New Roman" w:hAnsi="Times New Roman" w:cs="Times New Roman"/>
          <w:i/>
        </w:rPr>
        <w:t>**</w:t>
      </w:r>
      <w:r w:rsidR="00B92E82" w:rsidRPr="00F82F6D">
        <w:rPr>
          <w:rFonts w:ascii="Times New Roman" w:hAnsi="Times New Roman" w:cs="Times New Roman"/>
          <w:i/>
        </w:rPr>
        <w:t>*в соответствии с Феде</w:t>
      </w:r>
      <w:r w:rsidR="00B92E82">
        <w:rPr>
          <w:rFonts w:ascii="Times New Roman" w:hAnsi="Times New Roman" w:cs="Times New Roman"/>
          <w:i/>
        </w:rPr>
        <w:t>ральным законом от 18.07.2019 №</w:t>
      </w:r>
      <w:r w:rsidR="00B92E82" w:rsidRPr="00F82F6D">
        <w:rPr>
          <w:rFonts w:ascii="Times New Roman" w:hAnsi="Times New Roman" w:cs="Times New Roman"/>
          <w:i/>
        </w:rPr>
        <w:t>193-ФЗ "О внесении изменений в Закон Российской Федерации "Основы законодательства Российской Федерации о культуре"</w:t>
      </w:r>
    </w:p>
    <w:p w14:paraId="1612A7F5" w14:textId="4A6F4991" w:rsidR="00BF1884" w:rsidRPr="00BF1884" w:rsidRDefault="00BF1884" w:rsidP="00BF1884">
      <w:pPr>
        <w:spacing w:after="0"/>
        <w:ind w:right="-198"/>
        <w:jc w:val="both"/>
        <w:rPr>
          <w:i/>
        </w:rPr>
      </w:pPr>
    </w:p>
    <w:p w14:paraId="0C19B96D" w14:textId="77777777" w:rsidR="00BF1884" w:rsidRDefault="000E5D50" w:rsidP="00BF1884">
      <w:pPr>
        <w:spacing w:after="0"/>
        <w:ind w:right="-198"/>
        <w:jc w:val="both"/>
      </w:pPr>
      <w:r>
        <w:t xml:space="preserve"> </w:t>
      </w:r>
    </w:p>
    <w:p w14:paraId="635C74D8" w14:textId="51EB354E" w:rsidR="00522976" w:rsidRPr="00522976" w:rsidRDefault="00522976" w:rsidP="00BF1884">
      <w:pPr>
        <w:spacing w:after="0"/>
        <w:ind w:right="-198"/>
        <w:jc w:val="both"/>
        <w:rPr>
          <w:rFonts w:ascii="Times New Roman" w:hAnsi="Times New Roman" w:cs="Times New Roman"/>
        </w:rPr>
      </w:pPr>
      <w:r w:rsidRPr="00522976">
        <w:rPr>
          <w:rFonts w:ascii="Times New Roman" w:hAnsi="Times New Roman" w:cs="Times New Roman"/>
        </w:rPr>
        <w:t xml:space="preserve">С условиями возврата билетов, </w:t>
      </w:r>
      <w:r w:rsidR="009E096C" w:rsidRPr="00522976">
        <w:rPr>
          <w:rFonts w:ascii="Times New Roman" w:hAnsi="Times New Roman" w:cs="Times New Roman"/>
        </w:rPr>
        <w:t>ознакомлен (а) и согласе</w:t>
      </w:r>
      <w:proofErr w:type="gramStart"/>
      <w:r w:rsidR="009E096C" w:rsidRPr="00522976">
        <w:rPr>
          <w:rFonts w:ascii="Times New Roman" w:hAnsi="Times New Roman" w:cs="Times New Roman"/>
        </w:rPr>
        <w:t>н(</w:t>
      </w:r>
      <w:proofErr w:type="gramEnd"/>
      <w:r w:rsidR="009E096C" w:rsidRPr="00522976">
        <w:rPr>
          <w:rFonts w:ascii="Times New Roman" w:hAnsi="Times New Roman" w:cs="Times New Roman"/>
        </w:rPr>
        <w:t xml:space="preserve">а). </w:t>
      </w:r>
    </w:p>
    <w:p w14:paraId="2ECCA010" w14:textId="0C120355"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B92E82">
        <w:rPr>
          <w:rFonts w:ascii="Times New Roman" w:hAnsi="Times New Roman" w:cs="Times New Roman"/>
          <w:sz w:val="24"/>
          <w:szCs w:val="24"/>
        </w:rPr>
        <w:t>_________ 202_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68DFB5" w14:textId="77777777" w:rsidR="00BF1884" w:rsidRDefault="00AF6621" w:rsidP="00920477">
      <w:pPr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389B6C" w14:textId="1D5AEB96" w:rsidR="009C2CFE" w:rsidRPr="00522976" w:rsidRDefault="00AF6621" w:rsidP="00920477">
      <w:pPr>
        <w:ind w:right="-34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14:paraId="63A27D89" w14:textId="77777777" w:rsidR="00DC0B68" w:rsidRDefault="00DC0B68" w:rsidP="009204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98F0" wp14:editId="27CC104C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6521450" cy="6350"/>
                <wp:effectExtent l="0" t="0" r="1270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4pt" to="51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6BB6E9ED" w14:textId="77777777" w:rsidR="009E096C" w:rsidRPr="00DC0B68" w:rsidRDefault="009E096C" w:rsidP="00920477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DC0B68">
        <w:rPr>
          <w:rFonts w:ascii="Times New Roman" w:hAnsi="Times New Roman" w:cs="Times New Roman"/>
          <w:b/>
          <w:i/>
          <w:sz w:val="20"/>
        </w:rPr>
        <w:t xml:space="preserve">Заполняется </w:t>
      </w:r>
      <w:r w:rsidR="0087409E" w:rsidRPr="00DC0B68">
        <w:rPr>
          <w:rFonts w:ascii="Times New Roman" w:hAnsi="Times New Roman" w:cs="Times New Roman"/>
          <w:b/>
          <w:i/>
          <w:sz w:val="20"/>
        </w:rPr>
        <w:t>б</w:t>
      </w:r>
      <w:r w:rsidR="00E50F4F" w:rsidRPr="00DC0B68">
        <w:rPr>
          <w:rFonts w:ascii="Times New Roman" w:hAnsi="Times New Roman" w:cs="Times New Roman"/>
          <w:b/>
          <w:i/>
          <w:sz w:val="20"/>
        </w:rPr>
        <w:t>ухгалтери</w:t>
      </w:r>
      <w:r w:rsidR="0087409E" w:rsidRPr="00DC0B68">
        <w:rPr>
          <w:rFonts w:ascii="Times New Roman" w:hAnsi="Times New Roman" w:cs="Times New Roman"/>
          <w:b/>
          <w:i/>
          <w:sz w:val="20"/>
        </w:rPr>
        <w:t>ей</w:t>
      </w:r>
      <w:r w:rsidR="00E50F4F" w:rsidRPr="00DC0B68">
        <w:rPr>
          <w:rFonts w:ascii="Times New Roman" w:hAnsi="Times New Roman" w:cs="Times New Roman"/>
          <w:b/>
          <w:i/>
          <w:sz w:val="20"/>
        </w:rPr>
        <w:t xml:space="preserve"> ГАУК г.</w:t>
      </w:r>
      <w:r w:rsidR="0087409E" w:rsidRPr="00DC0B68">
        <w:rPr>
          <w:rFonts w:ascii="Times New Roman" w:hAnsi="Times New Roman" w:cs="Times New Roman"/>
          <w:b/>
          <w:i/>
          <w:sz w:val="20"/>
        </w:rPr>
        <w:t xml:space="preserve"> </w:t>
      </w:r>
      <w:r w:rsidR="00E50F4F" w:rsidRPr="00DC0B68">
        <w:rPr>
          <w:rFonts w:ascii="Times New Roman" w:hAnsi="Times New Roman" w:cs="Times New Roman"/>
          <w:b/>
          <w:i/>
          <w:sz w:val="20"/>
        </w:rPr>
        <w:t>Москвы «Культурный центр ЗИЛ»</w:t>
      </w:r>
      <w:r w:rsidR="0087409E" w:rsidRPr="00DC0B68">
        <w:rPr>
          <w:rFonts w:ascii="Times New Roman" w:hAnsi="Times New Roman" w:cs="Times New Roman"/>
          <w:b/>
          <w:i/>
          <w:sz w:val="20"/>
        </w:rPr>
        <w:t>.</w:t>
      </w:r>
    </w:p>
    <w:p w14:paraId="63391E49" w14:textId="77777777" w:rsidR="00D1121D" w:rsidRPr="00DC0B68" w:rsidRDefault="00D1121D" w:rsidP="00920477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214BB3A8" w14:textId="4126E1B4" w:rsidR="00AF6621" w:rsidRPr="0087409E" w:rsidRDefault="009E096C" w:rsidP="00AF6621">
      <w:pPr>
        <w:spacing w:after="0" w:line="276" w:lineRule="auto"/>
        <w:ind w:right="-200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Заявление принято</w:t>
      </w:r>
      <w:r w:rsidR="00522976">
        <w:rPr>
          <w:rFonts w:ascii="Times New Roman" w:hAnsi="Times New Roman" w:cs="Times New Roman"/>
        </w:rPr>
        <w:t xml:space="preserve"> и зарегистрировано</w:t>
      </w:r>
      <w:proofErr w:type="gramStart"/>
      <w:r w:rsidR="00522976">
        <w:rPr>
          <w:rFonts w:ascii="Times New Roman" w:hAnsi="Times New Roman" w:cs="Times New Roman"/>
        </w:rPr>
        <w:t xml:space="preserve"> </w:t>
      </w:r>
      <w:r w:rsidRPr="0087409E">
        <w:rPr>
          <w:rFonts w:ascii="Times New Roman" w:hAnsi="Times New Roman" w:cs="Times New Roman"/>
        </w:rPr>
        <w:t>:</w:t>
      </w:r>
      <w:proofErr w:type="gramEnd"/>
      <w:r w:rsidRPr="0087409E">
        <w:rPr>
          <w:rFonts w:ascii="Times New Roman" w:hAnsi="Times New Roman" w:cs="Times New Roman"/>
        </w:rPr>
        <w:t xml:space="preserve"> </w:t>
      </w:r>
      <w:r w:rsidR="00AF6621" w:rsidRPr="0087409E">
        <w:rPr>
          <w:rFonts w:ascii="Times New Roman" w:hAnsi="Times New Roman" w:cs="Times New Roman"/>
        </w:rPr>
        <w:t>"</w:t>
      </w:r>
      <w:r w:rsidR="009D2675" w:rsidRPr="0087409E">
        <w:rPr>
          <w:rFonts w:ascii="Times New Roman" w:hAnsi="Times New Roman" w:cs="Times New Roman"/>
        </w:rPr>
        <w:t>___</w:t>
      </w:r>
      <w:r w:rsidR="00AF6621" w:rsidRPr="0087409E">
        <w:rPr>
          <w:rFonts w:ascii="Times New Roman" w:hAnsi="Times New Roman" w:cs="Times New Roman"/>
        </w:rPr>
        <w:t>" _______</w:t>
      </w:r>
      <w:r w:rsidR="009D2675" w:rsidRPr="0087409E">
        <w:rPr>
          <w:rFonts w:ascii="Times New Roman" w:hAnsi="Times New Roman" w:cs="Times New Roman"/>
        </w:rPr>
        <w:t xml:space="preserve">__ </w:t>
      </w:r>
      <w:r w:rsidRPr="0087409E">
        <w:rPr>
          <w:rFonts w:ascii="Times New Roman" w:hAnsi="Times New Roman" w:cs="Times New Roman"/>
        </w:rPr>
        <w:t>20</w:t>
      </w:r>
      <w:r w:rsidR="00B92E82">
        <w:rPr>
          <w:rFonts w:ascii="Times New Roman" w:hAnsi="Times New Roman" w:cs="Times New Roman"/>
        </w:rPr>
        <w:t>2_</w:t>
      </w:r>
      <w:r w:rsidR="009D2675" w:rsidRPr="0087409E">
        <w:rPr>
          <w:rFonts w:ascii="Times New Roman" w:hAnsi="Times New Roman" w:cs="Times New Roman"/>
        </w:rPr>
        <w:t xml:space="preserve"> </w:t>
      </w:r>
      <w:r w:rsidR="00AF6621" w:rsidRPr="0087409E">
        <w:rPr>
          <w:rFonts w:ascii="Times New Roman" w:hAnsi="Times New Roman" w:cs="Times New Roman"/>
        </w:rPr>
        <w:t>г.</w:t>
      </w:r>
      <w:r w:rsidR="00522976">
        <w:rPr>
          <w:rFonts w:ascii="Times New Roman" w:hAnsi="Times New Roman" w:cs="Times New Roman"/>
        </w:rPr>
        <w:t xml:space="preserve"> </w:t>
      </w:r>
      <w:r w:rsidR="00522976" w:rsidRPr="0087409E">
        <w:rPr>
          <w:rFonts w:ascii="Times New Roman" w:hAnsi="Times New Roman" w:cs="Times New Roman"/>
        </w:rPr>
        <w:t>№ _______</w:t>
      </w:r>
      <w:r w:rsidR="00522976">
        <w:rPr>
          <w:rFonts w:ascii="Times New Roman" w:hAnsi="Times New Roman" w:cs="Times New Roman"/>
        </w:rPr>
        <w:t xml:space="preserve">     _____________ / _____</w:t>
      </w:r>
      <w:r w:rsidR="00AF6621" w:rsidRPr="0087409E">
        <w:rPr>
          <w:rFonts w:ascii="Times New Roman" w:hAnsi="Times New Roman" w:cs="Times New Roman"/>
        </w:rPr>
        <w:t xml:space="preserve">_____ </w:t>
      </w:r>
    </w:p>
    <w:p w14:paraId="70380567" w14:textId="3AD97796" w:rsidR="009E096C" w:rsidRPr="0087409E" w:rsidRDefault="00522976" w:rsidP="00AF6621">
      <w:pPr>
        <w:spacing w:after="0" w:line="276" w:lineRule="auto"/>
        <w:ind w:right="-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Pr="0087409E">
        <w:rPr>
          <w:rFonts w:ascii="Times New Roman" w:hAnsi="Times New Roman" w:cs="Times New Roman"/>
          <w:i/>
        </w:rPr>
        <w:t xml:space="preserve">(подпись </w:t>
      </w:r>
      <w:r w:rsidRPr="0087409E">
        <w:rPr>
          <w:rFonts w:ascii="Times New Roman" w:hAnsi="Times New Roman" w:cs="Times New Roman"/>
        </w:rPr>
        <w:t xml:space="preserve">/ </w:t>
      </w:r>
      <w:r w:rsidRPr="0087409E">
        <w:rPr>
          <w:rFonts w:ascii="Times New Roman" w:hAnsi="Times New Roman" w:cs="Times New Roman"/>
          <w:i/>
        </w:rPr>
        <w:t>расшифровка).</w:t>
      </w:r>
    </w:p>
    <w:p w14:paraId="5B615664" w14:textId="5317113D" w:rsidR="009D2675" w:rsidRPr="0087409E" w:rsidRDefault="009E096C" w:rsidP="00D1121D">
      <w:pPr>
        <w:spacing w:after="0" w:line="276" w:lineRule="auto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Решение о возврате:</w:t>
      </w:r>
      <w:r w:rsidR="00D1121D" w:rsidRPr="0087409E">
        <w:rPr>
          <w:rFonts w:ascii="Times New Roman" w:hAnsi="Times New Roman" w:cs="Times New Roman"/>
        </w:rPr>
        <w:t xml:space="preserve"> </w:t>
      </w:r>
      <w:r w:rsidR="00D1121D" w:rsidRPr="0087409E">
        <w:rPr>
          <w:rFonts w:ascii="Times New Roman" w:hAnsi="Times New Roman" w:cs="Times New Roman"/>
          <w:u w:val="single"/>
        </w:rPr>
        <w:t xml:space="preserve"> </w:t>
      </w:r>
      <w:r w:rsidR="00E50F4F" w:rsidRPr="0087409E">
        <w:rPr>
          <w:rFonts w:ascii="Times New Roman" w:hAnsi="Times New Roman" w:cs="Times New Roman"/>
        </w:rPr>
        <w:t>____________________________________</w:t>
      </w:r>
    </w:p>
    <w:p w14:paraId="403C31EA" w14:textId="77777777" w:rsidR="009D2675" w:rsidRPr="0087409E" w:rsidRDefault="009D2675" w:rsidP="00D1121D">
      <w:pPr>
        <w:spacing w:after="0" w:line="276" w:lineRule="auto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Итого сумма денежных средств, подлежащих возврату: __________________ рублей.</w:t>
      </w:r>
    </w:p>
    <w:p w14:paraId="6053B3F3" w14:textId="772FD207" w:rsidR="009E096C" w:rsidRPr="0087409E" w:rsidRDefault="00AF6621" w:rsidP="00AF6621">
      <w:pPr>
        <w:spacing w:after="0" w:line="276" w:lineRule="auto"/>
        <w:ind w:right="-342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__________</w:t>
      </w:r>
      <w:r w:rsidR="009D2675" w:rsidRPr="0087409E">
        <w:rPr>
          <w:rFonts w:ascii="Times New Roman" w:hAnsi="Times New Roman" w:cs="Times New Roman"/>
        </w:rPr>
        <w:t>______ / __________</w:t>
      </w:r>
      <w:r w:rsidRPr="0087409E">
        <w:rPr>
          <w:rFonts w:ascii="Times New Roman" w:hAnsi="Times New Roman" w:cs="Times New Roman"/>
        </w:rPr>
        <w:t>___</w:t>
      </w:r>
      <w:r w:rsidR="009D2675" w:rsidRPr="0087409E">
        <w:rPr>
          <w:rFonts w:ascii="Times New Roman" w:hAnsi="Times New Roman" w:cs="Times New Roman"/>
        </w:rPr>
        <w:t>_______________</w:t>
      </w:r>
      <w:r w:rsidR="00B92E82">
        <w:rPr>
          <w:rFonts w:ascii="Times New Roman" w:hAnsi="Times New Roman" w:cs="Times New Roman"/>
        </w:rPr>
        <w:t xml:space="preserve">          "___" ___________ 202_</w:t>
      </w:r>
      <w:bookmarkStart w:id="1" w:name="_GoBack"/>
      <w:bookmarkEnd w:id="1"/>
      <w:r w:rsidR="009D2675" w:rsidRPr="0087409E">
        <w:rPr>
          <w:rFonts w:ascii="Times New Roman" w:hAnsi="Times New Roman" w:cs="Times New Roman"/>
        </w:rPr>
        <w:t xml:space="preserve"> г.</w:t>
      </w:r>
    </w:p>
    <w:p w14:paraId="062B583C" w14:textId="77777777" w:rsidR="00AF6621" w:rsidRPr="0087409E" w:rsidRDefault="00AF6621" w:rsidP="00D1121D">
      <w:pPr>
        <w:spacing w:line="276" w:lineRule="auto"/>
        <w:ind w:right="-342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  <w:i/>
        </w:rPr>
        <w:t xml:space="preserve">                   (подпись </w:t>
      </w:r>
      <w:r w:rsidRPr="0087409E">
        <w:rPr>
          <w:rFonts w:ascii="Times New Roman" w:hAnsi="Times New Roman" w:cs="Times New Roman"/>
        </w:rPr>
        <w:t xml:space="preserve">/ </w:t>
      </w:r>
      <w:r w:rsidRPr="0087409E">
        <w:rPr>
          <w:rFonts w:ascii="Times New Roman" w:hAnsi="Times New Roman" w:cs="Times New Roman"/>
          <w:i/>
        </w:rPr>
        <w:t>расшифровка).</w:t>
      </w:r>
    </w:p>
    <w:sectPr w:rsidR="00AF6621" w:rsidRPr="0087409E" w:rsidSect="00BC2382">
      <w:pgSz w:w="11906" w:h="16838"/>
      <w:pgMar w:top="709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C"/>
    <w:rsid w:val="000E5D50"/>
    <w:rsid w:val="00171B03"/>
    <w:rsid w:val="002103B6"/>
    <w:rsid w:val="002C0E7E"/>
    <w:rsid w:val="003C5215"/>
    <w:rsid w:val="003E36DF"/>
    <w:rsid w:val="004E5EFF"/>
    <w:rsid w:val="00522976"/>
    <w:rsid w:val="005770AE"/>
    <w:rsid w:val="006F3DDE"/>
    <w:rsid w:val="00754E1C"/>
    <w:rsid w:val="00857585"/>
    <w:rsid w:val="0087409E"/>
    <w:rsid w:val="00920477"/>
    <w:rsid w:val="009B67FA"/>
    <w:rsid w:val="009C2CFE"/>
    <w:rsid w:val="009D2675"/>
    <w:rsid w:val="009E096C"/>
    <w:rsid w:val="00AB4966"/>
    <w:rsid w:val="00AF6621"/>
    <w:rsid w:val="00B216A8"/>
    <w:rsid w:val="00B92E82"/>
    <w:rsid w:val="00BC2382"/>
    <w:rsid w:val="00BF1884"/>
    <w:rsid w:val="00C64746"/>
    <w:rsid w:val="00D1121D"/>
    <w:rsid w:val="00DC0B68"/>
    <w:rsid w:val="00E46BE8"/>
    <w:rsid w:val="00E50F4F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4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Корсакова Татьяна Никифоровна</cp:lastModifiedBy>
  <cp:revision>4</cp:revision>
  <cp:lastPrinted>2020-11-16T17:15:00Z</cp:lastPrinted>
  <dcterms:created xsi:type="dcterms:W3CDTF">2023-08-16T15:08:00Z</dcterms:created>
  <dcterms:modified xsi:type="dcterms:W3CDTF">2023-08-17T11:10:00Z</dcterms:modified>
</cp:coreProperties>
</file>